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/>
          <w:kern w:val="0"/>
          <w:sz w:val="28"/>
          <w:szCs w:val="28"/>
          <w:lang w:val="en-US" w:eastAsia="zh-CN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</w:t>
      </w:r>
      <w:r>
        <w:rPr>
          <w:rFonts w:hint="eastAsia" w:ascii="黑体" w:hAnsi="黑体" w:eastAsia="黑体"/>
          <w:kern w:val="0"/>
          <w:sz w:val="28"/>
          <w:szCs w:val="28"/>
          <w:lang w:val="en-US" w:eastAsia="zh-CN"/>
        </w:rPr>
        <w:t>5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  <w:lang w:eastAsia="zh-CN"/>
        </w:rPr>
        <w:t>综合实践</w:t>
      </w: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eastAsia="仿宋_GB2312" w:cs="宋体"/>
          <w:b/>
          <w:bCs/>
          <w:color w:val="000000"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九</w:t>
      </w:r>
      <w:bookmarkStart w:id="0" w:name="_GoBack"/>
      <w:bookmarkEnd w:id="0"/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申报课程名称、授课教师（含课程负责人）须与教务系统中已完成的学期一致。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</w:t>
      </w:r>
      <w:r>
        <w:rPr>
          <w:rFonts w:ascii="仿宋" w:hAnsi="仿宋" w:eastAsia="仿宋"/>
          <w:sz w:val="32"/>
          <w:szCs w:val="32"/>
        </w:rPr>
        <w:t>。没有对应学科专业的课程，填写“0000”。</w:t>
      </w:r>
    </w:p>
    <w:p>
      <w:pPr>
        <w:widowControl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一、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课程基本信息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6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课程类型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○专业类        ○其他（填写）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课程性质</w:t>
            </w:r>
          </w:p>
        </w:tc>
        <w:tc>
          <w:tcPr>
            <w:tcW w:w="356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开课年级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面向专业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实践基地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时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32" w:type="pc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    分</w:t>
            </w:r>
          </w:p>
        </w:tc>
        <w:tc>
          <w:tcPr>
            <w:tcW w:w="3567" w:type="pct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78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57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578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6422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二、</w:t>
      </w:r>
      <w:r>
        <w:rPr>
          <w:rFonts w:hint="eastAsia" w:ascii="Times New Roman" w:hAnsi="Times New Roman" w:eastAsia="黑体" w:cs="Times New Roman"/>
          <w:sz w:val="24"/>
          <w:szCs w:val="24"/>
        </w:rPr>
        <w:t>授课教师（教学团队）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960"/>
        <w:gridCol w:w="762"/>
        <w:gridCol w:w="960"/>
        <w:gridCol w:w="863"/>
        <w:gridCol w:w="2618"/>
        <w:gridCol w:w="2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5000" w:type="pct"/>
            <w:gridSpan w:val="7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课程团队主要成员（序号</w:t>
            </w:r>
            <w:r>
              <w:rPr>
                <w:rFonts w:eastAsia="仿宋_GB2312"/>
                <w:sz w:val="24"/>
              </w:rPr>
              <w:t>1为课程负责人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410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42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年龄</w:t>
            </w:r>
          </w:p>
        </w:tc>
        <w:tc>
          <w:tcPr>
            <w:tcW w:w="53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479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145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承担任务</w:t>
            </w:r>
          </w:p>
        </w:tc>
        <w:tc>
          <w:tcPr>
            <w:tcW w:w="1166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0" w:type="pct"/>
          </w:tcPr>
          <w:p>
            <w:pPr>
              <w:spacing w:line="3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2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33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479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5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66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课程负责人和团队其他主要成员教学情况（500字以内）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000" w:type="pct"/>
            <w:gridSpan w:val="7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三、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课程目标（300字以内）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</w:tcPr>
          <w:p>
            <w:pPr>
              <w:spacing w:line="34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（结合学校办学定位、学生情况、专业人才培养要求，具体描述学习本课程后应该达到的知识、能力水平。）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课程建设及应用情况（1500字以内）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五、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课程特色与创新（500字以内）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  <w:p>
            <w:pPr>
              <w:spacing w:line="340" w:lineRule="atLeast"/>
              <w:rPr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六、</w:t>
      </w:r>
      <w:r>
        <w:rPr>
          <w:rFonts w:hint="eastAsia" w:ascii="Times New Roman" w:hAnsi="Times New Roman" w:eastAsia="黑体" w:cs="Times New Roman"/>
          <w:sz w:val="24"/>
          <w:szCs w:val="24"/>
        </w:rPr>
        <w:t>课程建设计划（500字以内）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spacing w:line="340" w:lineRule="atLeas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  <w:p>
            <w:pPr>
              <w:pStyle w:val="11"/>
              <w:spacing w:line="340" w:lineRule="atLeast"/>
              <w:ind w:firstLine="0" w:firstLineChars="0"/>
              <w:rPr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七、</w:t>
      </w:r>
      <w:r>
        <w:rPr>
          <w:rFonts w:hint="eastAsia" w:ascii="Times New Roman" w:hAnsi="Times New Roman" w:eastAsia="黑体" w:cs="Times New Roman"/>
          <w:sz w:val="24"/>
          <w:szCs w:val="24"/>
        </w:rPr>
        <w:t>附件材料清单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40" w:lineRule="atLeast"/>
              <w:ind w:left="482" w:firstLine="0" w:firstLineChars="0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1.教学设计样例说明</w:t>
            </w:r>
          </w:p>
          <w:p>
            <w:pPr>
              <w:pStyle w:val="11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张教学活动的图片。要求教学设计样例应具有较强的可读性，表述清晰流畅。）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2.一学期的教学日历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3.一学期的测验、考试（考核）及答案（成果等）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4.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学期的学生成绩分布统计</w:t>
            </w:r>
          </w:p>
          <w:p>
            <w:pPr>
              <w:pStyle w:val="11"/>
              <w:spacing w:line="340" w:lineRule="atLeast"/>
              <w:ind w:left="482" w:firstLine="0" w:firstLine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>5.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其他材料（选择性提供）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八、</w:t>
      </w:r>
      <w:r>
        <w:rPr>
          <w:rFonts w:hint="eastAsia" w:ascii="Times New Roman" w:hAnsi="Times New Roman" w:eastAsia="黑体" w:cs="Times New Roman"/>
          <w:sz w:val="24"/>
          <w:szCs w:val="24"/>
        </w:rPr>
        <w:t>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  <w:p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九、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5000" w:type="pc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right="74" w:firstLine="480" w:firstLineChars="200"/>
              <w:jc w:val="left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1.课程内容不存在政治性、思想性、科学性和规范性问题。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2.课程内容不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涉及国家安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全、保密及其他不适合网络公开传播的内容。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3.所使用的课程资源知识产权清晰，无侵权使用的情况。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right="74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4.填写的以上材料内容真实有效。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课程负责人（签字）：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ascii="Times New Roman" w:hAnsi="Times New Roman" w:eastAsia="黑体" w:cs="Times New Roman"/>
          <w:sz w:val="24"/>
          <w:szCs w:val="24"/>
        </w:rPr>
      </w:pPr>
      <w:r>
        <w:rPr>
          <w:rFonts w:hint="eastAsia" w:eastAsia="黑体" w:cs="Times New Roman"/>
          <w:sz w:val="24"/>
          <w:szCs w:val="24"/>
          <w:lang w:eastAsia="zh-CN"/>
        </w:rPr>
        <w:t>十、</w:t>
      </w:r>
      <w:r>
        <w:rPr>
          <w:rFonts w:hint="eastAsia" w:ascii="Times New Roman" w:hAnsi="Times New Roman" w:eastAsia="黑体" w:cs="Times New Roman"/>
          <w:sz w:val="24"/>
          <w:szCs w:val="24"/>
        </w:rPr>
        <w:t>学院（部）</w:t>
      </w:r>
      <w:r>
        <w:rPr>
          <w:rFonts w:hint="eastAsia" w:eastAsia="黑体" w:cs="Times New Roman"/>
          <w:sz w:val="24"/>
          <w:szCs w:val="24"/>
          <w:lang w:eastAsia="zh-CN"/>
        </w:rPr>
        <w:t>审核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推荐</w:t>
      </w:r>
      <w:r>
        <w:rPr>
          <w:rFonts w:hint="eastAsia" w:ascii="Times New Roman" w:hAnsi="Times New Roman" w:eastAsia="黑体" w:cs="Times New Roman"/>
          <w:sz w:val="24"/>
          <w:szCs w:val="24"/>
        </w:rPr>
        <w:t>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ind w:right="560"/>
              <w:jc w:val="left"/>
              <w:rPr>
                <w:sz w:val="24"/>
              </w:rPr>
            </w:pPr>
          </w:p>
          <w:p>
            <w:pPr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" w:firstLineChars="100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负责人签字（单位盖章）：            </w:t>
            </w:r>
          </w:p>
          <w:p>
            <w:pPr>
              <w:suppressAutoHyphens/>
              <w:wordWrap w:val="0"/>
              <w:ind w:right="25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                   年   月   日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rPr>
          <w:rFonts w:hint="eastAsia" w:eastAsia="黑体" w:cs="Times New Roman"/>
          <w:sz w:val="24"/>
          <w:szCs w:val="24"/>
          <w:lang w:eastAsia="zh-CN"/>
        </w:rPr>
      </w:pPr>
      <w:r>
        <w:rPr>
          <w:rFonts w:hint="eastAsia" w:eastAsia="黑体" w:cs="Times New Roman"/>
          <w:sz w:val="24"/>
          <w:szCs w:val="24"/>
          <w:lang w:eastAsia="zh-CN"/>
        </w:rPr>
        <w:t>十一、学校意见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</w:rPr>
            </w:pPr>
          </w:p>
          <w:p>
            <w:pPr>
              <w:wordWrap w:val="0"/>
              <w:ind w:right="600"/>
              <w:jc w:val="right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 xml:space="preserve">                               年   月   日 </w:t>
            </w:r>
          </w:p>
        </w:tc>
      </w:tr>
    </w:tbl>
    <w:p/>
    <w:sectPr>
      <w:footerReference r:id="rId3" w:type="default"/>
      <w:pgSz w:w="11906" w:h="16838"/>
      <w:pgMar w:top="1417" w:right="1417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yNDg0MGUyMGZjYWNlNDBiZDcxZTZhZjliZWFjZGYifQ=="/>
  </w:docVars>
  <w:rsids>
    <w:rsidRoot w:val="3CE93A06"/>
    <w:rsid w:val="00215EB5"/>
    <w:rsid w:val="003364FF"/>
    <w:rsid w:val="00364107"/>
    <w:rsid w:val="00597321"/>
    <w:rsid w:val="00862083"/>
    <w:rsid w:val="00EB0D9E"/>
    <w:rsid w:val="01E55126"/>
    <w:rsid w:val="05DB35F6"/>
    <w:rsid w:val="06C75B1F"/>
    <w:rsid w:val="07382DC1"/>
    <w:rsid w:val="09B91307"/>
    <w:rsid w:val="0FDA34CE"/>
    <w:rsid w:val="1D2A25B8"/>
    <w:rsid w:val="1DC443A4"/>
    <w:rsid w:val="1E2F4719"/>
    <w:rsid w:val="1EFD3918"/>
    <w:rsid w:val="214262A3"/>
    <w:rsid w:val="26E829A9"/>
    <w:rsid w:val="3099647F"/>
    <w:rsid w:val="32BB7FEA"/>
    <w:rsid w:val="34AE448C"/>
    <w:rsid w:val="3637794A"/>
    <w:rsid w:val="36E76C22"/>
    <w:rsid w:val="38C651B9"/>
    <w:rsid w:val="3AEA0847"/>
    <w:rsid w:val="3CE93A06"/>
    <w:rsid w:val="3F9D2D72"/>
    <w:rsid w:val="423354AD"/>
    <w:rsid w:val="468A60DA"/>
    <w:rsid w:val="469127A5"/>
    <w:rsid w:val="494A7FA3"/>
    <w:rsid w:val="4EF331FF"/>
    <w:rsid w:val="517E72CF"/>
    <w:rsid w:val="51EA7D4A"/>
    <w:rsid w:val="52C266E7"/>
    <w:rsid w:val="5B647535"/>
    <w:rsid w:val="5E5768E2"/>
    <w:rsid w:val="5FBD344D"/>
    <w:rsid w:val="64535761"/>
    <w:rsid w:val="64E22BDB"/>
    <w:rsid w:val="6DED18FA"/>
    <w:rsid w:val="6E076F12"/>
    <w:rsid w:val="70B70A14"/>
    <w:rsid w:val="738310AC"/>
    <w:rsid w:val="75365803"/>
    <w:rsid w:val="778645DD"/>
    <w:rsid w:val="781156B9"/>
    <w:rsid w:val="7A3E0CDB"/>
    <w:rsid w:val="7B616382"/>
    <w:rsid w:val="7E27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outlineLvl w:val="0"/>
    </w:pPr>
    <w:rPr>
      <w:rFonts w:eastAsia="黑体"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ind w:firstLine="880" w:firstLineChars="200"/>
      <w:outlineLvl w:val="1"/>
    </w:pPr>
    <w:rPr>
      <w:rFonts w:ascii="Arial" w:hAnsi="Arial" w:eastAsia="楷体"/>
      <w:szCs w:val="2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默认段落字体 Para Char Char Char Char"/>
    <w:basedOn w:val="1"/>
    <w:qFormat/>
    <w:uiPriority w:val="0"/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1011</Words>
  <Characters>1043</Characters>
  <Lines>10</Lines>
  <Paragraphs>3</Paragraphs>
  <TotalTime>3</TotalTime>
  <ScaleCrop>false</ScaleCrop>
  <LinksUpToDate>false</LinksUpToDate>
  <CharactersWithSpaces>1291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2019-11-30T11:28:00Z</dcterms:created>
  <dc:creator>张应辉</dc:creator>
  <cp:lastModifiedBy>阿猫</cp:lastModifiedBy>
  <cp:lastPrinted>2020-12-05T17:31:00Z</cp:lastPrinted>
  <dcterms:modified xsi:type="dcterms:W3CDTF">2023-09-27T07:04:15Z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BC56EA82527044ACA11CF75C22376EC6</vt:lpwstr>
  </property>
</Properties>
</file>